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D" w:rsidRPr="00BD13DD" w:rsidRDefault="00BD13DD" w:rsidP="00BD13DD">
      <w:r w:rsidRPr="00BD13DD">
        <w:t>对</w:t>
      </w:r>
      <w:r w:rsidRPr="00BD13DD">
        <w:t>ArcGIS</w:t>
      </w:r>
      <w:r w:rsidRPr="00BD13DD">
        <w:t>的学习绝大部分的人都是从</w:t>
      </w:r>
      <w:proofErr w:type="spellStart"/>
      <w:r w:rsidRPr="00BD13DD">
        <w:t>ArcMap</w:t>
      </w:r>
      <w:proofErr w:type="spellEnd"/>
      <w:r w:rsidRPr="00BD13DD">
        <w:t>这个软件下手的（准确来说甚至就是</w:t>
      </w:r>
      <w:r w:rsidRPr="00BD13DD">
        <w:t xml:space="preserve">ArcGIS Desktop </w:t>
      </w:r>
      <w:r w:rsidRPr="00BD13DD">
        <w:t>的</w:t>
      </w:r>
      <w:proofErr w:type="spellStart"/>
      <w:r w:rsidRPr="00BD13DD">
        <w:t>ArcInfo</w:t>
      </w:r>
      <w:proofErr w:type="spellEnd"/>
      <w:r w:rsidRPr="00BD13DD">
        <w:t>【</w:t>
      </w:r>
      <w:proofErr w:type="spellStart"/>
      <w:r w:rsidRPr="00BD13DD">
        <w:t>ArcInfo</w:t>
      </w:r>
      <w:proofErr w:type="spellEnd"/>
      <w:r w:rsidRPr="00BD13DD">
        <w:t>是在</w:t>
      </w:r>
      <w:r w:rsidRPr="00BD13DD">
        <w:t>Desktop</w:t>
      </w:r>
      <w:r w:rsidRPr="00BD13DD">
        <w:t>中的角色类似于</w:t>
      </w:r>
      <w:r w:rsidRPr="00BD13DD">
        <w:t>win7</w:t>
      </w:r>
      <w:r w:rsidRPr="00BD13DD">
        <w:t>中的</w:t>
      </w:r>
      <w:r w:rsidRPr="00BD13DD">
        <w:t>ultimate</w:t>
      </w:r>
      <w:r w:rsidRPr="00BD13DD">
        <w:t>】），或者也是老师的安排吧，不少同学都只顾着看老师给的</w:t>
      </w:r>
      <w:r w:rsidRPr="00BD13DD">
        <w:t>PPT</w:t>
      </w:r>
      <w:r w:rsidRPr="00BD13DD">
        <w:t>或</w:t>
      </w:r>
      <w:r w:rsidRPr="00BD13DD">
        <w:t>PDF</w:t>
      </w:r>
      <w:r w:rsidRPr="00BD13DD">
        <w:t>教程，或者也会</w:t>
      </w:r>
      <w:r w:rsidRPr="00BD13DD">
        <w:t>Google</w:t>
      </w:r>
      <w:r w:rsidRPr="00BD13DD">
        <w:t>一下、论坛走一趟，这些都不错。但有一些关于</w:t>
      </w:r>
      <w:r w:rsidRPr="00BD13DD">
        <w:t>ArcGIS</w:t>
      </w:r>
      <w:r w:rsidRPr="00BD13DD">
        <w:t>更全面的教程和学习资源却很少关注，即使你已经安装了那些东西在你的电脑中。其实如果你能早点利用好这些资源，你对</w:t>
      </w:r>
      <w:r w:rsidRPr="00BD13DD">
        <w:t>GIS</w:t>
      </w:r>
      <w:r w:rsidRPr="00BD13DD">
        <w:t>的学习才能为以后更有深度打下及时的基础。</w:t>
      </w:r>
    </w:p>
    <w:p w:rsidR="00BD13DD" w:rsidRPr="00BD13DD" w:rsidRDefault="00BD13DD" w:rsidP="00BD13DD">
      <w:r w:rsidRPr="00BD13DD">
        <w:rPr>
          <w:b/>
          <w:bCs/>
        </w:rPr>
        <w:t>1</w:t>
      </w:r>
      <w:r w:rsidRPr="00BD13DD">
        <w:rPr>
          <w:b/>
          <w:bCs/>
        </w:rPr>
        <w:t>、</w:t>
      </w:r>
      <w:r w:rsidRPr="00BD13DD">
        <w:t>ArcGIS</w:t>
      </w:r>
      <w:r w:rsidRPr="00BD13DD">
        <w:t>安装包里的</w:t>
      </w:r>
      <w:r w:rsidRPr="00BD13DD">
        <w:t>“ArcGIS Tutorial Data”</w:t>
      </w:r>
      <w:r w:rsidRPr="00BD13DD">
        <w:t>，包含几乎所有学习</w:t>
      </w:r>
      <w:proofErr w:type="spellStart"/>
      <w:r w:rsidRPr="00BD13DD">
        <w:t>ArcMap</w:t>
      </w:r>
      <w:proofErr w:type="spellEnd"/>
      <w:r w:rsidRPr="00BD13DD">
        <w:t>的演练数据，这些数据甚至一点都不比老师的数据差（甚至会发现老师不就只是用了这些示例数据嘛！）。这是安装界面中的一个可选项，一般建议装在没有</w:t>
      </w:r>
      <w:r w:rsidRPr="00BD13DD">
        <w:t>“</w:t>
      </w:r>
      <w:r w:rsidRPr="00BD13DD">
        <w:t>空格</w:t>
      </w:r>
      <w:r w:rsidRPr="00BD13DD">
        <w:t>”</w:t>
      </w:r>
      <w:r w:rsidRPr="00BD13DD">
        <w:t>、没有</w:t>
      </w:r>
      <w:r w:rsidRPr="00BD13DD">
        <w:t>“</w:t>
      </w:r>
      <w:r w:rsidRPr="00BD13DD">
        <w:t>中文名</w:t>
      </w:r>
      <w:r w:rsidRPr="00BD13DD">
        <w:t>”</w:t>
      </w:r>
      <w:r w:rsidRPr="00BD13DD">
        <w:t>的路径下。</w:t>
      </w:r>
      <w:r w:rsidRPr="00BD13DD">
        <w:t> </w:t>
      </w:r>
    </w:p>
    <w:p w:rsidR="00BD13DD" w:rsidRPr="00BD13DD" w:rsidRDefault="00BD13DD" w:rsidP="00BD13DD">
      <w:r w:rsidRPr="00BD13DD">
        <w:rPr>
          <w:b/>
          <w:bCs/>
        </w:rPr>
        <w:t>2</w:t>
      </w:r>
      <w:r w:rsidRPr="00BD13DD">
        <w:rPr>
          <w:b/>
          <w:bCs/>
        </w:rPr>
        <w:t>、</w:t>
      </w:r>
      <w:r w:rsidRPr="00BD13DD">
        <w:t>对应于上面</w:t>
      </w:r>
      <w:r w:rsidRPr="00BD13DD">
        <w:t>“1”</w:t>
      </w:r>
      <w:r w:rsidRPr="00BD13DD">
        <w:t>的示例数据，</w:t>
      </w:r>
      <w:proofErr w:type="spellStart"/>
      <w:r w:rsidRPr="00BD13DD">
        <w:t>ArcMap</w:t>
      </w:r>
      <w:proofErr w:type="spellEnd"/>
      <w:r w:rsidRPr="00BD13DD">
        <w:t>的安装目录下就有对应这些数据的操作文档，都是</w:t>
      </w:r>
      <w:r w:rsidRPr="00BD13DD">
        <w:t>PDF</w:t>
      </w:r>
      <w:r w:rsidRPr="00BD13DD">
        <w:t>格式的，很详尽，有截图。加入你把</w:t>
      </w:r>
      <w:proofErr w:type="spellStart"/>
      <w:r w:rsidRPr="00BD13DD">
        <w:t>ArcMap</w:t>
      </w:r>
      <w:proofErr w:type="spellEnd"/>
      <w:r w:rsidRPr="00BD13DD">
        <w:t>装在</w:t>
      </w:r>
      <w:r w:rsidRPr="00BD13DD">
        <w:t>D</w:t>
      </w:r>
      <w:r w:rsidRPr="00BD13DD">
        <w:t>盘的</w:t>
      </w:r>
      <w:r w:rsidRPr="00BD13DD">
        <w:t>“Program Files”</w:t>
      </w:r>
      <w:r w:rsidRPr="00BD13DD">
        <w:t>下，即</w:t>
      </w:r>
      <w:r w:rsidRPr="00BD13DD">
        <w:t>“D:/Program Files/ArcGIS”</w:t>
      </w:r>
      <w:r w:rsidRPr="00BD13DD">
        <w:t>，那么对应的</w:t>
      </w:r>
      <w:r w:rsidRPr="00BD13DD">
        <w:t>ArcGIS</w:t>
      </w:r>
      <w:r w:rsidRPr="00BD13DD">
        <w:t>自带的</w:t>
      </w:r>
      <w:r w:rsidRPr="00BD13DD">
        <w:t>PDF</w:t>
      </w:r>
      <w:r w:rsidRPr="00BD13DD">
        <w:t>教程就在</w:t>
      </w:r>
      <w:r w:rsidRPr="00BD13DD">
        <w:t>“D:/Program Files/ArcGIS/Documentation”</w:t>
      </w:r>
      <w:r w:rsidRPr="00BD13DD">
        <w:t>中，图文并茂。可能你会说怎么全是英文的，其实不用怕，在有</w:t>
      </w:r>
      <w:r w:rsidRPr="00BD13DD">
        <w:t>“</w:t>
      </w:r>
      <w:r w:rsidRPr="00BD13DD">
        <w:t>有道词典</w:t>
      </w:r>
      <w:r w:rsidRPr="00BD13DD">
        <w:t>”</w:t>
      </w:r>
      <w:r w:rsidRPr="00BD13DD">
        <w:t>、谷歌翻译等工具下，即使你英语再怎么差也能看懂，而且也不会太费时，关键是你自己的心嘛。（如果是</w:t>
      </w:r>
      <w:r w:rsidRPr="00BD13DD">
        <w:t>ArcGIS10</w:t>
      </w:r>
      <w:r w:rsidRPr="00BD13DD">
        <w:t>，有官方中文版，更好了）</w:t>
      </w:r>
      <w:r w:rsidRPr="00BD13DD">
        <w:t> </w:t>
      </w:r>
    </w:p>
    <w:p w:rsidR="00BD13DD" w:rsidRPr="00BD13DD" w:rsidRDefault="00BD13DD" w:rsidP="00BD13DD">
      <w:r w:rsidRPr="00BD13DD">
        <w:rPr>
          <w:b/>
          <w:bCs/>
        </w:rPr>
        <w:t>3</w:t>
      </w:r>
      <w:r w:rsidRPr="00BD13DD">
        <w:rPr>
          <w:b/>
          <w:bCs/>
        </w:rPr>
        <w:t>、</w:t>
      </w:r>
      <w:r w:rsidRPr="00BD13DD">
        <w:t>除了前面两个在你机器上有的文件外，还有一些在线的</w:t>
      </w:r>
      <w:r w:rsidRPr="00BD13DD">
        <w:t>ESRI</w:t>
      </w:r>
      <w:r w:rsidRPr="00BD13DD">
        <w:t>（</w:t>
      </w:r>
      <w:r w:rsidRPr="00BD13DD">
        <w:t>ArcGIS</w:t>
      </w:r>
      <w:r w:rsidRPr="00BD13DD">
        <w:t>）官方的中文教程（这得得益于</w:t>
      </w:r>
      <w:r w:rsidRPr="00BD13DD">
        <w:t>ArcGIS10</w:t>
      </w:r>
      <w:r w:rsidRPr="00BD13DD">
        <w:t>的推出！），内容更易懂（中文！），教程更详细，而且查询起来更方便。网址如下（</w:t>
      </w:r>
      <w:r w:rsidRPr="00BD13DD">
        <w:t>a</w:t>
      </w:r>
      <w:r w:rsidRPr="00BD13DD">
        <w:t>是</w:t>
      </w:r>
      <w:r w:rsidRPr="00BD13DD">
        <w:t>ArcGIS</w:t>
      </w:r>
      <w:r w:rsidRPr="00BD13DD">
        <w:t>全系列产品的总帮助，</w:t>
      </w:r>
      <w:r w:rsidRPr="00BD13DD">
        <w:t>b</w:t>
      </w:r>
      <w:r w:rsidRPr="00BD13DD">
        <w:t>是</w:t>
      </w:r>
      <w:proofErr w:type="spellStart"/>
      <w:r w:rsidRPr="00BD13DD">
        <w:t>ArcMap</w:t>
      </w:r>
      <w:proofErr w:type="spellEnd"/>
      <w:r w:rsidRPr="00BD13DD">
        <w:t>的详细帮助，</w:t>
      </w:r>
      <w:r w:rsidRPr="00BD13DD">
        <w:t>c</w:t>
      </w:r>
      <w:r w:rsidRPr="00BD13DD">
        <w:t>是</w:t>
      </w:r>
      <w:r w:rsidRPr="00BD13DD">
        <w:t>ArcGIS</w:t>
      </w:r>
      <w:r w:rsidRPr="00BD13DD">
        <w:t>的编程开发，是</w:t>
      </w:r>
      <w:r w:rsidRPr="00BD13DD">
        <w:t>GIS</w:t>
      </w:r>
      <w:r w:rsidRPr="00BD13DD">
        <w:t>后面的必学内容，如能提前学习会更好）：</w:t>
      </w:r>
    </w:p>
    <w:p w:rsidR="00BD13DD" w:rsidRPr="00BD13DD" w:rsidRDefault="00BD13DD" w:rsidP="00BD13DD">
      <w:r w:rsidRPr="00BD13DD">
        <w:t>a. </w:t>
      </w:r>
      <w:hyperlink r:id="rId5" w:history="1">
        <w:r w:rsidRPr="00BD13DD">
          <w:rPr>
            <w:rStyle w:val="a3"/>
          </w:rPr>
          <w:t>http://resources.arcgis.com/zh-cn/content/web-based-help</w:t>
        </w:r>
      </w:hyperlink>
    </w:p>
    <w:p w:rsidR="00BD13DD" w:rsidRPr="00BD13DD" w:rsidRDefault="00BD13DD" w:rsidP="00BD13DD">
      <w:r w:rsidRPr="00BD13DD">
        <w:t>b. </w:t>
      </w:r>
      <w:hyperlink r:id="rId6" w:history="1">
        <w:r w:rsidRPr="00BD13DD">
          <w:rPr>
            <w:rStyle w:val="a3"/>
          </w:rPr>
          <w:t>http://help.arcgis.com/zh-cn/arcgisdesktop/10.0/help/index.html?TopicName=welcome</w:t>
        </w:r>
      </w:hyperlink>
    </w:p>
    <w:p w:rsidR="00BD13DD" w:rsidRPr="00BD13DD" w:rsidRDefault="00BD13DD" w:rsidP="00BD13DD">
      <w:r w:rsidRPr="00BD13DD">
        <w:t>c. </w:t>
      </w:r>
      <w:hyperlink r:id="rId7" w:history="1">
        <w:r w:rsidRPr="00BD13DD">
          <w:rPr>
            <w:rStyle w:val="a3"/>
          </w:rPr>
          <w:t>http://help.arcgis.com/en/sdk/10.0/arcobjects_net/componenthelp/index.html </w:t>
        </w:r>
      </w:hyperlink>
    </w:p>
    <w:p w:rsidR="00BD13DD" w:rsidRPr="00BD13DD" w:rsidRDefault="00BD13DD" w:rsidP="00BD13DD">
      <w:r w:rsidRPr="00BD13DD">
        <w:rPr>
          <w:b/>
          <w:bCs/>
        </w:rPr>
        <w:t>4</w:t>
      </w:r>
      <w:r w:rsidRPr="00BD13DD">
        <w:rPr>
          <w:b/>
          <w:bCs/>
        </w:rPr>
        <w:t>、</w:t>
      </w:r>
      <w:r w:rsidRPr="00BD13DD">
        <w:t>除了相关数据，更多的还是各种</w:t>
      </w:r>
      <w:r w:rsidRPr="00BD13DD">
        <w:t>GIS</w:t>
      </w:r>
      <w:r w:rsidRPr="00BD13DD">
        <w:t>论坛，但</w:t>
      </w:r>
      <w:proofErr w:type="gramStart"/>
      <w:r w:rsidRPr="00BD13DD">
        <w:t>最</w:t>
      </w:r>
      <w:proofErr w:type="gramEnd"/>
      <w:r w:rsidRPr="00BD13DD">
        <w:t>权威、最受欢迎莫过于</w:t>
      </w:r>
      <w:r w:rsidRPr="00BD13DD">
        <w:t>ESRI</w:t>
      </w:r>
      <w:r w:rsidRPr="00BD13DD">
        <w:t>的官方中国论坛了，里面各种技术都有探讨，很不错：</w:t>
      </w:r>
    </w:p>
    <w:p w:rsidR="00BD13DD" w:rsidRPr="00BD13DD" w:rsidRDefault="00BD13DD" w:rsidP="00BD13DD">
      <w:r w:rsidRPr="00BD13DD">
        <w:t>a. </w:t>
      </w:r>
      <w:hyperlink r:id="rId8" w:history="1">
        <w:r w:rsidRPr="00BD13DD">
          <w:rPr>
            <w:rStyle w:val="a3"/>
          </w:rPr>
          <w:t>http://www.gisall.com/html/bbs.html </w:t>
        </w:r>
      </w:hyperlink>
    </w:p>
    <w:p w:rsidR="00BD13DD" w:rsidRPr="00BD13DD" w:rsidRDefault="00BD13DD" w:rsidP="00BD13DD">
      <w:r w:rsidRPr="00BD13DD">
        <w:rPr>
          <w:b/>
          <w:bCs/>
        </w:rPr>
        <w:t>5</w:t>
      </w:r>
      <w:r w:rsidRPr="00BD13DD">
        <w:rPr>
          <w:b/>
          <w:bCs/>
        </w:rPr>
        <w:t>、</w:t>
      </w:r>
      <w:r w:rsidRPr="00BD13DD">
        <w:t>ESRI</w:t>
      </w:r>
      <w:r w:rsidRPr="00BD13DD">
        <w:t>公司较少来南方这边做校园宣传，可能会导致同学觉得</w:t>
      </w:r>
      <w:r w:rsidRPr="00BD13DD">
        <w:t>GIS</w:t>
      </w:r>
      <w:r w:rsidRPr="00BD13DD">
        <w:t>不知到底能干嘛的，其实可以去</w:t>
      </w:r>
      <w:r w:rsidRPr="00BD13DD">
        <w:t>ESRI</w:t>
      </w:r>
      <w:r w:rsidRPr="00BD13DD">
        <w:t>网站观摩他们的应用案例：</w:t>
      </w:r>
    </w:p>
    <w:p w:rsidR="00BD13DD" w:rsidRPr="00BD13DD" w:rsidRDefault="00BD13DD" w:rsidP="00BD13DD">
      <w:hyperlink r:id="rId9" w:history="1">
        <w:r w:rsidRPr="00BD13DD">
          <w:rPr>
            <w:rStyle w:val="a3"/>
          </w:rPr>
          <w:t>http://www.esrichina-bj.cn/downloadcenter/industry/</w:t>
        </w:r>
      </w:hyperlink>
    </w:p>
    <w:p w:rsidR="00BD13DD" w:rsidRPr="00BD13DD" w:rsidRDefault="00BD13DD" w:rsidP="00BD13DD">
      <w:r w:rsidRPr="00BD13DD">
        <w:t>除此之外还有很多的，当然更多的是英文的在线的案例。</w:t>
      </w:r>
      <w:r w:rsidRPr="00BD13DD">
        <w:t> </w:t>
      </w:r>
    </w:p>
    <w:p w:rsidR="00BD13DD" w:rsidRPr="00BD13DD" w:rsidRDefault="00BD13DD" w:rsidP="00BD13DD">
      <w:r w:rsidRPr="00BD13DD">
        <w:rPr>
          <w:b/>
          <w:bCs/>
        </w:rPr>
        <w:t>6</w:t>
      </w:r>
      <w:r w:rsidRPr="00BD13DD">
        <w:rPr>
          <w:b/>
          <w:bCs/>
        </w:rPr>
        <w:t>、</w:t>
      </w:r>
      <w:r w:rsidRPr="00BD13DD">
        <w:t>学习</w:t>
      </w:r>
      <w:r w:rsidRPr="00BD13DD">
        <w:t>GIS</w:t>
      </w:r>
      <w:r w:rsidRPr="00BD13DD">
        <w:t>，其实除了</w:t>
      </w:r>
      <w:r w:rsidRPr="00BD13DD">
        <w:t>ArcGIS</w:t>
      </w:r>
      <w:r w:rsidRPr="00BD13DD">
        <w:t>还有其他软件的，常见有</w:t>
      </w:r>
      <w:r w:rsidRPr="00BD13DD">
        <w:t>MapInfo</w:t>
      </w:r>
      <w:r w:rsidRPr="00BD13DD">
        <w:t>（国外的）、</w:t>
      </w:r>
      <w:proofErr w:type="spellStart"/>
      <w:r w:rsidRPr="00BD13DD">
        <w:t>Supermap</w:t>
      </w:r>
      <w:proofErr w:type="spellEnd"/>
      <w:r w:rsidRPr="00BD13DD">
        <w:t>（中文名：超图，国产</w:t>
      </w:r>
      <w:r w:rsidRPr="00BD13DD">
        <w:t>NB</w:t>
      </w:r>
      <w:r w:rsidRPr="00BD13DD">
        <w:t>）、</w:t>
      </w:r>
      <w:proofErr w:type="spellStart"/>
      <w:r w:rsidRPr="00BD13DD">
        <w:t>MapGIS</w:t>
      </w:r>
      <w:proofErr w:type="spellEnd"/>
      <w:r w:rsidRPr="00BD13DD">
        <w:t>（中地公司出品，国产），都值得去学习接触！这些软件都是收费的，最贵的莫过于</w:t>
      </w:r>
      <w:r w:rsidRPr="00BD13DD">
        <w:t>GIS</w:t>
      </w:r>
      <w:r w:rsidRPr="00BD13DD">
        <w:t>的老大</w:t>
      </w:r>
      <w:r w:rsidRPr="00BD13DD">
        <w:t>ESRI</w:t>
      </w:r>
      <w:r w:rsidRPr="00BD13DD">
        <w:t>的</w:t>
      </w:r>
      <w:r w:rsidRPr="00BD13DD">
        <w:t>ArcGIS</w:t>
      </w:r>
      <w:r w:rsidRPr="00BD13DD">
        <w:t>啦，有收费就有免费，甚至开放源代码，免费的</w:t>
      </w:r>
      <w:r w:rsidRPr="00BD13DD">
        <w:t>GIS</w:t>
      </w:r>
      <w:r w:rsidRPr="00BD13DD">
        <w:t>软件也很强大的，譬如说</w:t>
      </w:r>
    </w:p>
    <w:p w:rsidR="00BD13DD" w:rsidRPr="00BD13DD" w:rsidRDefault="00BD13DD" w:rsidP="00BD13DD">
      <w:proofErr w:type="gramStart"/>
      <w:r w:rsidRPr="00BD13DD">
        <w:t>a</w:t>
      </w:r>
      <w:proofErr w:type="gramEnd"/>
      <w:r w:rsidRPr="00BD13DD">
        <w:t xml:space="preserve">. </w:t>
      </w:r>
      <w:proofErr w:type="spellStart"/>
      <w:r w:rsidRPr="00BD13DD">
        <w:t>webGIS</w:t>
      </w:r>
      <w:proofErr w:type="spellEnd"/>
      <w:r w:rsidRPr="00BD13DD">
        <w:t xml:space="preserve">  </w:t>
      </w:r>
      <w:hyperlink r:id="rId10" w:history="1">
        <w:r w:rsidRPr="00BD13DD">
          <w:rPr>
            <w:rStyle w:val="a3"/>
          </w:rPr>
          <w:t>http://geoserver.org/display/GEOS/Welcome</w:t>
        </w:r>
      </w:hyperlink>
    </w:p>
    <w:p w:rsidR="00BD13DD" w:rsidRPr="00BD13DD" w:rsidRDefault="00BD13DD" w:rsidP="00BD13DD">
      <w:proofErr w:type="gramStart"/>
      <w:r w:rsidRPr="00BD13DD">
        <w:t>b</w:t>
      </w:r>
      <w:proofErr w:type="gramEnd"/>
      <w:r w:rsidRPr="00BD13DD">
        <w:t xml:space="preserve">. </w:t>
      </w:r>
      <w:proofErr w:type="spellStart"/>
      <w:r w:rsidRPr="00BD13DD">
        <w:t>GeoTools</w:t>
      </w:r>
      <w:proofErr w:type="spellEnd"/>
      <w:r w:rsidRPr="00BD13DD">
        <w:t xml:space="preserve">  </w:t>
      </w:r>
      <w:hyperlink r:id="rId11" w:history="1">
        <w:r w:rsidRPr="00BD13DD">
          <w:rPr>
            <w:rStyle w:val="a3"/>
          </w:rPr>
          <w:t>http://www.geotools.org/</w:t>
        </w:r>
      </w:hyperlink>
    </w:p>
    <w:p w:rsidR="00BD13DD" w:rsidRPr="00BD13DD" w:rsidRDefault="00BD13DD" w:rsidP="00BD13DD">
      <w:proofErr w:type="gramStart"/>
      <w:r w:rsidRPr="00BD13DD">
        <w:t>c</w:t>
      </w:r>
      <w:proofErr w:type="gramEnd"/>
      <w:r w:rsidRPr="00BD13DD">
        <w:t xml:space="preserve">. </w:t>
      </w:r>
      <w:r w:rsidRPr="00BD13DD">
        <w:t>免费数据库</w:t>
      </w:r>
      <w:proofErr w:type="spellStart"/>
      <w:r w:rsidRPr="00BD13DD">
        <w:t>PostgreSQL</w:t>
      </w:r>
      <w:proofErr w:type="spellEnd"/>
      <w:r w:rsidRPr="00BD13DD">
        <w:t>  </w:t>
      </w:r>
      <w:hyperlink r:id="rId12" w:history="1">
        <w:r w:rsidRPr="00BD13DD">
          <w:rPr>
            <w:rStyle w:val="a3"/>
          </w:rPr>
          <w:t>http://www.postgresql.org/</w:t>
        </w:r>
      </w:hyperlink>
    </w:p>
    <w:p w:rsidR="00BD13DD" w:rsidRPr="00BD13DD" w:rsidRDefault="00BD13DD" w:rsidP="00BD13DD">
      <w:r w:rsidRPr="00BD13DD">
        <w:t>d. </w:t>
      </w:r>
      <w:r w:rsidRPr="00BD13DD">
        <w:t>开放地理空间信息联盟（</w:t>
      </w:r>
      <w:r w:rsidRPr="00BD13DD">
        <w:t>OGC</w:t>
      </w:r>
      <w:r w:rsidRPr="00BD13DD">
        <w:t>）</w:t>
      </w:r>
      <w:proofErr w:type="gramStart"/>
      <w:r w:rsidRPr="00BD13DD">
        <w:t>  </w:t>
      </w:r>
      <w:proofErr w:type="gramEnd"/>
      <w:r w:rsidRPr="00BD13DD">
        <w:fldChar w:fldCharType="begin"/>
      </w:r>
      <w:r w:rsidRPr="00BD13DD">
        <w:instrText xml:space="preserve"> HYPERLINK "http://www.opengeospatial.org/" </w:instrText>
      </w:r>
      <w:r w:rsidRPr="00BD13DD">
        <w:fldChar w:fldCharType="separate"/>
      </w:r>
      <w:r w:rsidRPr="00BD13DD">
        <w:rPr>
          <w:rStyle w:val="a3"/>
        </w:rPr>
        <w:t>http://www.opengeospatial.org/ </w:t>
      </w:r>
      <w:r w:rsidRPr="00BD13DD">
        <w:fldChar w:fldCharType="end"/>
      </w:r>
    </w:p>
    <w:p w:rsidR="00BD13DD" w:rsidRPr="00BD13DD" w:rsidRDefault="00BD13DD" w:rsidP="00BD13DD">
      <w:r w:rsidRPr="00BD13DD">
        <w:rPr>
          <w:b/>
          <w:bCs/>
        </w:rPr>
        <w:t>7</w:t>
      </w:r>
      <w:r w:rsidRPr="00BD13DD">
        <w:rPr>
          <w:b/>
          <w:bCs/>
        </w:rPr>
        <w:t>、</w:t>
      </w:r>
      <w:r w:rsidRPr="00BD13DD">
        <w:t>Google</w:t>
      </w:r>
      <w:r w:rsidRPr="00BD13DD">
        <w:t>其实是全球</w:t>
      </w:r>
      <w:r w:rsidRPr="00BD13DD">
        <w:t>GIS</w:t>
      </w:r>
      <w:r w:rsidRPr="00BD13DD">
        <w:t>的一大推动者，没有</w:t>
      </w:r>
      <w:r w:rsidRPr="00BD13DD">
        <w:t>Google Earth</w:t>
      </w:r>
      <w:r w:rsidRPr="00BD13DD">
        <w:t>这个软件及其背后的技术支持，很难说今天的</w:t>
      </w:r>
      <w:r w:rsidRPr="00BD13DD">
        <w:t>GIS</w:t>
      </w:r>
      <w:r w:rsidRPr="00BD13DD">
        <w:t>发展速度能有这么快，所以能利用好</w:t>
      </w:r>
      <w:r w:rsidRPr="00BD13DD">
        <w:t>Google</w:t>
      </w:r>
      <w:r w:rsidRPr="00BD13DD">
        <w:t>给我们的免费资源也是一大好事：</w:t>
      </w:r>
      <w:bookmarkStart w:id="0" w:name="_GoBack"/>
      <w:bookmarkEnd w:id="0"/>
    </w:p>
    <w:p w:rsidR="00BD13DD" w:rsidRPr="00BD13DD" w:rsidRDefault="00BD13DD" w:rsidP="00BD13DD">
      <w:r w:rsidRPr="00BD13DD">
        <w:t>a. Google</w:t>
      </w:r>
      <w:r w:rsidRPr="00BD13DD">
        <w:t>地图的接口（实用快速丰富）</w:t>
      </w:r>
      <w:r w:rsidRPr="00BD13DD">
        <w:t xml:space="preserve"> </w:t>
      </w:r>
      <w:hyperlink r:id="rId13" w:history="1">
        <w:r w:rsidRPr="00BD13DD">
          <w:rPr>
            <w:rStyle w:val="a3"/>
          </w:rPr>
          <w:t>http://code.google.com/intl/zh-CN/apis/maps/</w:t>
        </w:r>
      </w:hyperlink>
    </w:p>
    <w:p w:rsidR="00BD13DD" w:rsidRPr="00BD13DD" w:rsidRDefault="00BD13DD" w:rsidP="00BD13DD">
      <w:r w:rsidRPr="00BD13DD">
        <w:t>b. Google</w:t>
      </w:r>
      <w:r w:rsidRPr="00BD13DD">
        <w:t>地球的接口（直观强大方便）</w:t>
      </w:r>
      <w:r w:rsidRPr="00BD13DD">
        <w:t xml:space="preserve"> </w:t>
      </w:r>
      <w:hyperlink r:id="rId14" w:history="1">
        <w:r w:rsidRPr="00BD13DD">
          <w:rPr>
            <w:rStyle w:val="a3"/>
          </w:rPr>
          <w:t>http://code.google.com/intl/zh-CN/apis/earth/documentation/ </w:t>
        </w:r>
      </w:hyperlink>
    </w:p>
    <w:p w:rsidR="00BD13DD" w:rsidRPr="00BD13DD" w:rsidRDefault="00BD13DD" w:rsidP="00BD13DD">
      <w:r w:rsidRPr="00BD13DD">
        <w:rPr>
          <w:b/>
          <w:bCs/>
        </w:rPr>
        <w:t>8</w:t>
      </w:r>
      <w:r w:rsidRPr="00BD13DD">
        <w:rPr>
          <w:b/>
          <w:bCs/>
        </w:rPr>
        <w:t>、</w:t>
      </w:r>
      <w:r w:rsidRPr="00BD13DD">
        <w:t>好了，</w:t>
      </w:r>
      <w:proofErr w:type="gramStart"/>
      <w:r w:rsidRPr="00BD13DD">
        <w:t>暂时说</w:t>
      </w:r>
      <w:proofErr w:type="gramEnd"/>
      <w:r w:rsidRPr="00BD13DD">
        <w:t>这么多，以后有机会补充</w:t>
      </w:r>
      <w:r w:rsidRPr="00BD13DD">
        <w:t>~Q~</w:t>
      </w:r>
    </w:p>
    <w:p w:rsidR="00FE275B" w:rsidRDefault="00FE275B"/>
    <w:sectPr w:rsidR="00FE2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AA4538"/>
    <w:rsid w:val="00BD13DD"/>
    <w:rsid w:val="00FE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3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3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0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all.com/html/bbs.html" TargetMode="External"/><Relationship Id="rId13" Type="http://schemas.openxmlformats.org/officeDocument/2006/relationships/hyperlink" Target="http://code.google.com/intl/zh-CN/apis/map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elp.arcgis.com/en/sdk/10.0/arcobjects_net/componenthelp/index.html" TargetMode="External"/><Relationship Id="rId12" Type="http://schemas.openxmlformats.org/officeDocument/2006/relationships/hyperlink" Target="http://www.postgresql.org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help.arcgis.com/zh-cn/arcgisdesktop/10.0/help/index.html?TopicName=welcome" TargetMode="External"/><Relationship Id="rId11" Type="http://schemas.openxmlformats.org/officeDocument/2006/relationships/hyperlink" Target="http://www.geotools.org/" TargetMode="External"/><Relationship Id="rId5" Type="http://schemas.openxmlformats.org/officeDocument/2006/relationships/hyperlink" Target="http://resources.arcgis.com/zh-cn/content/web-based-help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eoserver.org/display/GEOS/Welco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richina-bj.cn/downloadcenter/industry/" TargetMode="External"/><Relationship Id="rId14" Type="http://schemas.openxmlformats.org/officeDocument/2006/relationships/hyperlink" Target="http://code.google.com/intl/zh-CN/apis/earth/documentatio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进军</dc:creator>
  <cp:keywords/>
  <dc:description/>
  <cp:lastModifiedBy>进军</cp:lastModifiedBy>
  <cp:revision>3</cp:revision>
  <dcterms:created xsi:type="dcterms:W3CDTF">2013-08-01T06:13:00Z</dcterms:created>
  <dcterms:modified xsi:type="dcterms:W3CDTF">2013-08-01T06:14:00Z</dcterms:modified>
</cp:coreProperties>
</file>